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C0C5" w14:textId="1A2192A4" w:rsidR="009D5033" w:rsidRDefault="009D5033" w:rsidP="005E4829">
      <w:pPr>
        <w:pStyle w:val="BodyText"/>
        <w:spacing w:before="4"/>
        <w:jc w:val="center"/>
        <w:rPr>
          <w:rFonts w:ascii="Times New Roman"/>
          <w:sz w:val="28"/>
          <w:szCs w:val="28"/>
        </w:rPr>
      </w:pPr>
    </w:p>
    <w:p w14:paraId="1DA6050C" w14:textId="77777777" w:rsidR="00F978F4" w:rsidRPr="005E4829" w:rsidRDefault="00F978F4" w:rsidP="005E4829">
      <w:pPr>
        <w:pStyle w:val="BodyText"/>
        <w:spacing w:before="4"/>
        <w:jc w:val="center"/>
        <w:rPr>
          <w:rFonts w:ascii="Times New Roman"/>
          <w:sz w:val="28"/>
          <w:szCs w:val="28"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0"/>
        <w:gridCol w:w="3330"/>
        <w:gridCol w:w="2815"/>
      </w:tblGrid>
      <w:tr w:rsidR="009D5033" w:rsidRPr="001A0A82" w14:paraId="0C86C0C7" w14:textId="77777777" w:rsidTr="002302D7">
        <w:trPr>
          <w:trHeight w:val="280"/>
        </w:trPr>
        <w:tc>
          <w:tcPr>
            <w:tcW w:w="10715" w:type="dxa"/>
            <w:gridSpan w:val="3"/>
            <w:shd w:val="clear" w:color="auto" w:fill="FFFF00"/>
          </w:tcPr>
          <w:p w14:paraId="0C86C0C6" w14:textId="690BD823" w:rsidR="00E7720B" w:rsidRPr="00FB7FD7" w:rsidRDefault="00494D67" w:rsidP="005A655C">
            <w:pPr>
              <w:pStyle w:val="TableParagraph"/>
              <w:spacing w:line="260" w:lineRule="exact"/>
              <w:ind w:left="1912" w:right="1908"/>
              <w:jc w:val="center"/>
              <w:rPr>
                <w:b/>
                <w:sz w:val="28"/>
                <w:szCs w:val="28"/>
              </w:rPr>
            </w:pPr>
            <w:r w:rsidRPr="00FB7FD7">
              <w:rPr>
                <w:b/>
                <w:sz w:val="28"/>
                <w:szCs w:val="28"/>
              </w:rPr>
              <w:t>Earthmoving E</w:t>
            </w:r>
            <w:r w:rsidR="000D7A7A" w:rsidRPr="00FB7FD7">
              <w:rPr>
                <w:b/>
                <w:sz w:val="28"/>
                <w:szCs w:val="28"/>
              </w:rPr>
              <w:t>quipment Operator</w:t>
            </w:r>
            <w:r w:rsidR="002F3AA3" w:rsidRPr="00FB7FD7">
              <w:rPr>
                <w:b/>
                <w:sz w:val="28"/>
                <w:szCs w:val="28"/>
              </w:rPr>
              <w:t xml:space="preserve"> </w:t>
            </w:r>
            <w:r w:rsidR="004579AD">
              <w:rPr>
                <w:b/>
                <w:sz w:val="28"/>
                <w:szCs w:val="28"/>
              </w:rPr>
              <w:t xml:space="preserve">(EME) </w:t>
            </w:r>
            <w:r w:rsidR="001B4A0F" w:rsidRPr="00FB7FD7">
              <w:rPr>
                <w:b/>
                <w:sz w:val="28"/>
                <w:szCs w:val="28"/>
              </w:rPr>
              <w:br/>
            </w:r>
            <w:r w:rsidR="002F3AA3" w:rsidRPr="00FB7FD7">
              <w:rPr>
                <w:b/>
                <w:sz w:val="28"/>
                <w:szCs w:val="28"/>
              </w:rPr>
              <w:t>Estimated Student Expense</w:t>
            </w:r>
            <w:r w:rsidR="00E7720B" w:rsidRPr="00FB7FD7">
              <w:rPr>
                <w:b/>
                <w:sz w:val="28"/>
                <w:szCs w:val="28"/>
              </w:rPr>
              <w:br/>
              <w:t>2025-2026</w:t>
            </w:r>
          </w:p>
        </w:tc>
      </w:tr>
      <w:tr w:rsidR="009D5033" w:rsidRPr="001A0A82" w14:paraId="0C86C0CB" w14:textId="77777777" w:rsidTr="00E75201">
        <w:trPr>
          <w:trHeight w:val="676"/>
        </w:trPr>
        <w:tc>
          <w:tcPr>
            <w:tcW w:w="7900" w:type="dxa"/>
            <w:gridSpan w:val="2"/>
          </w:tcPr>
          <w:p w14:paraId="0C86C0C9" w14:textId="0A83578D" w:rsidR="009D5033" w:rsidRPr="001A0A82" w:rsidRDefault="00280859" w:rsidP="000F610F">
            <w:pPr>
              <w:pStyle w:val="NormalWeb"/>
              <w:rPr>
                <w:rFonts w:ascii="Calibri" w:hAnsi="Calibri" w:cs="Calibri"/>
                <w:b/>
                <w:bCs/>
              </w:rPr>
            </w:pPr>
            <w:r w:rsidRPr="001A0A82">
              <w:rPr>
                <w:rFonts w:ascii="Calibri" w:hAnsi="Calibri" w:cs="Calibri"/>
                <w:b/>
                <w:bCs/>
                <w:color w:val="000000"/>
              </w:rPr>
              <w:t xml:space="preserve">Tuition, Technology Access Fees, </w:t>
            </w:r>
            <w:r w:rsidR="005E4829" w:rsidRPr="001A0A82">
              <w:rPr>
                <w:rFonts w:ascii="Calibri" w:hAnsi="Calibri" w:cs="Calibri"/>
                <w:b/>
                <w:bCs/>
                <w:color w:val="000000"/>
              </w:rPr>
              <w:t xml:space="preserve">and Student Activity Fee </w:t>
            </w:r>
            <w:r w:rsidRPr="001A0A82">
              <w:rPr>
                <w:rFonts w:ascii="Calibri" w:hAnsi="Calibri" w:cs="Calibri"/>
                <w:b/>
                <w:bCs/>
                <w:color w:val="000000"/>
              </w:rPr>
              <w:t>($</w:t>
            </w:r>
            <w:r w:rsidR="00DF35D5" w:rsidRPr="001A0A82">
              <w:rPr>
                <w:rFonts w:ascii="Calibri" w:hAnsi="Calibri" w:cs="Calibri"/>
                <w:b/>
                <w:bCs/>
                <w:color w:val="000000"/>
              </w:rPr>
              <w:t>1487</w:t>
            </w:r>
            <w:r w:rsidR="00D30FD0" w:rsidRPr="001A0A8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1A0A82">
              <w:rPr>
                <w:rFonts w:ascii="Calibri" w:hAnsi="Calibri" w:cs="Calibri"/>
                <w:b/>
                <w:bCs/>
                <w:color w:val="000000"/>
              </w:rPr>
              <w:t xml:space="preserve">x </w:t>
            </w:r>
            <w:r w:rsidR="00512ACB" w:rsidRPr="001A0A82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Pr="001A0A82">
              <w:rPr>
                <w:rFonts w:ascii="Calibri" w:hAnsi="Calibri" w:cs="Calibri"/>
                <w:b/>
                <w:bCs/>
                <w:color w:val="000000"/>
              </w:rPr>
              <w:t xml:space="preserve"> trimester</w:t>
            </w:r>
            <w:r w:rsidR="005E4829" w:rsidRPr="001A0A82">
              <w:rPr>
                <w:rFonts w:ascii="Calibri" w:hAnsi="Calibri" w:cs="Calibri"/>
                <w:b/>
                <w:bCs/>
                <w:color w:val="000000"/>
              </w:rPr>
              <w:t xml:space="preserve"> (432 hours)</w:t>
            </w:r>
            <w:r w:rsidR="00512ACB" w:rsidRPr="001A0A82">
              <w:rPr>
                <w:rFonts w:ascii="Calibri" w:hAnsi="Calibri" w:cs="Calibri"/>
                <w:b/>
                <w:bCs/>
                <w:color w:val="000000"/>
              </w:rPr>
              <w:t xml:space="preserve"> + </w:t>
            </w:r>
            <w:r w:rsidR="005E4829" w:rsidRPr="001A0A82">
              <w:rPr>
                <w:rFonts w:ascii="Calibri" w:hAnsi="Calibri" w:cs="Calibri"/>
                <w:b/>
                <w:bCs/>
                <w:color w:val="000000"/>
              </w:rPr>
              <w:t>$</w:t>
            </w:r>
            <w:r w:rsidR="0070434B" w:rsidRPr="001A0A82">
              <w:rPr>
                <w:rFonts w:ascii="Calibri" w:hAnsi="Calibri" w:cs="Calibri"/>
                <w:b/>
                <w:bCs/>
                <w:color w:val="000000"/>
              </w:rPr>
              <w:t>860</w:t>
            </w:r>
            <w:r w:rsidR="00165A14" w:rsidRPr="001A0A82">
              <w:rPr>
                <w:rFonts w:ascii="Calibri" w:hAnsi="Calibri" w:cs="Calibri"/>
                <w:b/>
                <w:bCs/>
                <w:color w:val="000000"/>
              </w:rPr>
              <w:t xml:space="preserve"> x </w:t>
            </w:r>
            <w:r w:rsidR="000F610F" w:rsidRPr="001A0A82">
              <w:rPr>
                <w:rFonts w:ascii="Calibri" w:hAnsi="Calibri" w:cs="Calibri"/>
                <w:b/>
                <w:bCs/>
                <w:color w:val="000000"/>
              </w:rPr>
              <w:t>½ trimester</w:t>
            </w:r>
            <w:r w:rsidR="005E4829" w:rsidRPr="001A0A82">
              <w:rPr>
                <w:rFonts w:ascii="Calibri" w:hAnsi="Calibri" w:cs="Calibri"/>
                <w:b/>
                <w:bCs/>
                <w:color w:val="000000"/>
              </w:rPr>
              <w:t xml:space="preserve"> (216 hours</w:t>
            </w:r>
            <w:r w:rsidR="000F610F" w:rsidRPr="001A0A82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815" w:type="dxa"/>
          </w:tcPr>
          <w:p w14:paraId="0C86C0CA" w14:textId="69BF9CD1" w:rsidR="009D5033" w:rsidRPr="001A0A82" w:rsidRDefault="002F3AA3">
            <w:pPr>
              <w:pStyle w:val="TableParagraph"/>
              <w:ind w:left="105"/>
              <w:rPr>
                <w:b/>
                <w:bCs/>
                <w:sz w:val="24"/>
                <w:szCs w:val="24"/>
              </w:rPr>
            </w:pPr>
            <w:r w:rsidRPr="001A0A82">
              <w:rPr>
                <w:b/>
                <w:bCs/>
                <w:sz w:val="24"/>
                <w:szCs w:val="24"/>
              </w:rPr>
              <w:t>$</w:t>
            </w:r>
            <w:r w:rsidR="005E4829" w:rsidRPr="001A0A82">
              <w:rPr>
                <w:b/>
                <w:bCs/>
                <w:sz w:val="24"/>
                <w:szCs w:val="24"/>
              </w:rPr>
              <w:t>2</w:t>
            </w:r>
            <w:r w:rsidR="0070434B" w:rsidRPr="001A0A82">
              <w:rPr>
                <w:b/>
                <w:bCs/>
                <w:sz w:val="24"/>
                <w:szCs w:val="24"/>
              </w:rPr>
              <w:t>347</w:t>
            </w:r>
          </w:p>
        </w:tc>
      </w:tr>
      <w:tr w:rsidR="009124C3" w:rsidRPr="001A0A82" w14:paraId="468EE8CD" w14:textId="77777777" w:rsidTr="00EC6534">
        <w:trPr>
          <w:trHeight w:val="331"/>
        </w:trPr>
        <w:tc>
          <w:tcPr>
            <w:tcW w:w="7900" w:type="dxa"/>
            <w:gridSpan w:val="2"/>
          </w:tcPr>
          <w:p w14:paraId="1C9DBB86" w14:textId="3F34E59E" w:rsidR="009124C3" w:rsidRPr="001A0A82" w:rsidRDefault="005E4829" w:rsidP="000F610F">
            <w:pPr>
              <w:pStyle w:val="NormalWeb"/>
              <w:rPr>
                <w:rFonts w:ascii="Calibri" w:hAnsi="Calibri" w:cs="Calibri"/>
                <w:b/>
                <w:bCs/>
                <w:color w:val="000000"/>
              </w:rPr>
            </w:pPr>
            <w:r w:rsidRPr="001A0A82">
              <w:rPr>
                <w:rFonts w:ascii="Calibri" w:hAnsi="Calibri" w:cs="Calibri"/>
                <w:b/>
                <w:bCs/>
                <w:color w:val="000000" w:themeColor="text1"/>
              </w:rPr>
              <w:t>Special Academic Fee ($9</w:t>
            </w:r>
            <w:r w:rsidR="309F261D" w:rsidRPr="001A0A82">
              <w:rPr>
                <w:rFonts w:ascii="Calibri" w:hAnsi="Calibri" w:cs="Calibri"/>
                <w:b/>
                <w:bCs/>
                <w:color w:val="000000" w:themeColor="text1"/>
              </w:rPr>
              <w:t>5</w:t>
            </w:r>
            <w:r w:rsidRPr="001A0A82">
              <w:rPr>
                <w:rFonts w:ascii="Calibri" w:hAnsi="Calibri" w:cs="Calibri"/>
                <w:b/>
                <w:bCs/>
                <w:color w:val="000000" w:themeColor="text1"/>
              </w:rPr>
              <w:t>0 X 2)</w:t>
            </w:r>
          </w:p>
        </w:tc>
        <w:tc>
          <w:tcPr>
            <w:tcW w:w="2815" w:type="dxa"/>
          </w:tcPr>
          <w:p w14:paraId="6A2FCB16" w14:textId="6192AEDE" w:rsidR="009124C3" w:rsidRPr="001A0A82" w:rsidRDefault="005E4829">
            <w:pPr>
              <w:pStyle w:val="TableParagraph"/>
              <w:ind w:left="105"/>
              <w:rPr>
                <w:b/>
                <w:bCs/>
                <w:sz w:val="24"/>
                <w:szCs w:val="24"/>
              </w:rPr>
            </w:pPr>
            <w:r w:rsidRPr="001A0A82">
              <w:rPr>
                <w:b/>
                <w:bCs/>
                <w:sz w:val="24"/>
                <w:szCs w:val="24"/>
              </w:rPr>
              <w:t>$1</w:t>
            </w:r>
            <w:r w:rsidR="7469AAA9" w:rsidRPr="001A0A82">
              <w:rPr>
                <w:b/>
                <w:bCs/>
                <w:sz w:val="24"/>
                <w:szCs w:val="24"/>
              </w:rPr>
              <w:t>9</w:t>
            </w:r>
            <w:r w:rsidR="00DA4827" w:rsidRPr="001A0A82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9D5033" w:rsidRPr="001A0A82" w14:paraId="0C86C0CE" w14:textId="77777777" w:rsidTr="0698BB93">
        <w:trPr>
          <w:trHeight w:val="333"/>
        </w:trPr>
        <w:tc>
          <w:tcPr>
            <w:tcW w:w="7900" w:type="dxa"/>
            <w:gridSpan w:val="2"/>
          </w:tcPr>
          <w:p w14:paraId="0C86C0CC" w14:textId="77777777" w:rsidR="009D5033" w:rsidRPr="001A0A82" w:rsidRDefault="002F3AA3" w:rsidP="0005567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1A0A82">
              <w:rPr>
                <w:b/>
                <w:bCs/>
                <w:sz w:val="24"/>
                <w:szCs w:val="24"/>
              </w:rPr>
              <w:t>Estimated Book/Supply Expense (Estimated cost only)</w:t>
            </w:r>
          </w:p>
        </w:tc>
        <w:tc>
          <w:tcPr>
            <w:tcW w:w="2815" w:type="dxa"/>
          </w:tcPr>
          <w:p w14:paraId="0C86C0CD" w14:textId="503DCAC4" w:rsidR="009D5033" w:rsidRPr="001A0A82" w:rsidRDefault="002F3AA3" w:rsidP="00A85EB0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1A0A82">
              <w:rPr>
                <w:b/>
                <w:bCs/>
                <w:sz w:val="24"/>
                <w:szCs w:val="24"/>
              </w:rPr>
              <w:t>$</w:t>
            </w:r>
            <w:r w:rsidR="00C72C4D" w:rsidRPr="001A0A82">
              <w:rPr>
                <w:b/>
                <w:bCs/>
                <w:sz w:val="24"/>
                <w:szCs w:val="24"/>
              </w:rPr>
              <w:t>885</w:t>
            </w:r>
          </w:p>
        </w:tc>
      </w:tr>
      <w:tr w:rsidR="009D5033" w:rsidRPr="001A0A82" w14:paraId="0C86C0D1" w14:textId="77777777" w:rsidTr="003E4DB8">
        <w:trPr>
          <w:trHeight w:val="309"/>
        </w:trPr>
        <w:tc>
          <w:tcPr>
            <w:tcW w:w="7900" w:type="dxa"/>
            <w:gridSpan w:val="2"/>
            <w:shd w:val="clear" w:color="auto" w:fill="FFFF00"/>
          </w:tcPr>
          <w:p w14:paraId="0C86C0CF" w14:textId="53DE5FB8" w:rsidR="009D5033" w:rsidRPr="001A0A82" w:rsidRDefault="00117F77">
            <w:pPr>
              <w:pStyle w:val="TableParagraph"/>
              <w:rPr>
                <w:b/>
                <w:sz w:val="24"/>
                <w:szCs w:val="24"/>
                <w:highlight w:val="yellow"/>
              </w:rPr>
            </w:pPr>
            <w:r w:rsidRPr="001A0A82">
              <w:rPr>
                <w:b/>
                <w:sz w:val="24"/>
                <w:szCs w:val="24"/>
                <w:highlight w:val="yellow"/>
              </w:rPr>
              <w:t>Total Estimated Program Expense</w:t>
            </w:r>
          </w:p>
        </w:tc>
        <w:tc>
          <w:tcPr>
            <w:tcW w:w="2815" w:type="dxa"/>
            <w:shd w:val="clear" w:color="auto" w:fill="FFFF00"/>
          </w:tcPr>
          <w:p w14:paraId="0C86C0D0" w14:textId="64ED0245" w:rsidR="009D5033" w:rsidRPr="001A0A82" w:rsidRDefault="00117F77" w:rsidP="0698BB93">
            <w:pPr>
              <w:pStyle w:val="TableParagraph"/>
              <w:ind w:left="105"/>
              <w:rPr>
                <w:b/>
                <w:bCs/>
                <w:sz w:val="24"/>
                <w:szCs w:val="24"/>
                <w:highlight w:val="yellow"/>
              </w:rPr>
            </w:pPr>
            <w:r w:rsidRPr="001A0A82">
              <w:rPr>
                <w:b/>
                <w:bCs/>
                <w:sz w:val="24"/>
                <w:szCs w:val="24"/>
                <w:highlight w:val="yellow"/>
              </w:rPr>
              <w:t>$</w:t>
            </w:r>
            <w:r w:rsidR="003D1C13" w:rsidRPr="001A0A82">
              <w:rPr>
                <w:b/>
                <w:bCs/>
                <w:sz w:val="24"/>
                <w:szCs w:val="24"/>
                <w:highlight w:val="yellow"/>
              </w:rPr>
              <w:t>5132</w:t>
            </w:r>
          </w:p>
        </w:tc>
      </w:tr>
      <w:tr w:rsidR="00117F77" w:rsidRPr="001A0A82" w14:paraId="0C86C0DC" w14:textId="77777777" w:rsidTr="00243D0A">
        <w:trPr>
          <w:trHeight w:val="334"/>
        </w:trPr>
        <w:tc>
          <w:tcPr>
            <w:tcW w:w="4570" w:type="dxa"/>
            <w:shd w:val="clear" w:color="auto" w:fill="FFFF00"/>
          </w:tcPr>
          <w:p w14:paraId="0C86C0D8" w14:textId="77777777" w:rsidR="00117F77" w:rsidRPr="001A0A82" w:rsidRDefault="00117F77" w:rsidP="00117F77">
            <w:pPr>
              <w:pStyle w:val="TableParagraph"/>
              <w:rPr>
                <w:b/>
                <w:sz w:val="24"/>
                <w:szCs w:val="24"/>
              </w:rPr>
            </w:pPr>
            <w:r w:rsidRPr="001A0A82">
              <w:rPr>
                <w:b/>
                <w:sz w:val="24"/>
                <w:szCs w:val="24"/>
              </w:rPr>
              <w:t>Books and Supplies</w:t>
            </w:r>
          </w:p>
        </w:tc>
        <w:tc>
          <w:tcPr>
            <w:tcW w:w="3330" w:type="dxa"/>
            <w:shd w:val="clear" w:color="auto" w:fill="FFFF00"/>
          </w:tcPr>
          <w:p w14:paraId="0C86C0D9" w14:textId="77777777" w:rsidR="00117F77" w:rsidRPr="001A0A82" w:rsidRDefault="00117F77" w:rsidP="00117F7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A0A82">
              <w:rPr>
                <w:b/>
                <w:sz w:val="24"/>
                <w:szCs w:val="24"/>
              </w:rPr>
              <w:t>ISBN</w:t>
            </w:r>
          </w:p>
        </w:tc>
        <w:tc>
          <w:tcPr>
            <w:tcW w:w="2815" w:type="dxa"/>
            <w:shd w:val="clear" w:color="auto" w:fill="FFFF00"/>
          </w:tcPr>
          <w:p w14:paraId="0C86C0DB" w14:textId="7C7AF5B8" w:rsidR="00117F77" w:rsidRPr="001A0A82" w:rsidRDefault="00117F77" w:rsidP="00B173F4">
            <w:pPr>
              <w:pStyle w:val="TableParagraph"/>
              <w:tabs>
                <w:tab w:val="left" w:pos="1708"/>
              </w:tabs>
              <w:ind w:left="104"/>
              <w:rPr>
                <w:b/>
                <w:bCs/>
                <w:sz w:val="24"/>
                <w:szCs w:val="24"/>
              </w:rPr>
            </w:pPr>
            <w:r w:rsidRPr="001A0A82">
              <w:rPr>
                <w:b/>
                <w:bCs/>
                <w:sz w:val="24"/>
                <w:szCs w:val="24"/>
              </w:rPr>
              <w:t>Estimated</w:t>
            </w:r>
            <w:r w:rsidRPr="001A0A82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A0A82">
              <w:rPr>
                <w:b/>
                <w:bCs/>
                <w:sz w:val="24"/>
                <w:szCs w:val="24"/>
              </w:rPr>
              <w:t>Cost</w:t>
            </w:r>
            <w:r w:rsidR="00E55E7B" w:rsidRPr="001A0A82">
              <w:rPr>
                <w:b/>
                <w:bCs/>
                <w:sz w:val="24"/>
                <w:szCs w:val="24"/>
              </w:rPr>
              <w:t xml:space="preserve"> </w:t>
            </w:r>
            <w:r w:rsidRPr="001A0A82">
              <w:rPr>
                <w:b/>
                <w:sz w:val="24"/>
                <w:szCs w:val="24"/>
              </w:rPr>
              <w:t>to order</w:t>
            </w:r>
          </w:p>
        </w:tc>
      </w:tr>
      <w:tr w:rsidR="00117F77" w:rsidRPr="001A0A82" w14:paraId="0C86C0E0" w14:textId="77777777" w:rsidTr="00243D0A">
        <w:trPr>
          <w:trHeight w:val="388"/>
        </w:trPr>
        <w:tc>
          <w:tcPr>
            <w:tcW w:w="4570" w:type="dxa"/>
          </w:tcPr>
          <w:p w14:paraId="0C86C0DD" w14:textId="36430A94" w:rsidR="00117F77" w:rsidRPr="001A0A82" w:rsidRDefault="00EA74CA" w:rsidP="00243D0A">
            <w:pPr>
              <w:pStyle w:val="TableParagraph"/>
              <w:rPr>
                <w:sz w:val="24"/>
                <w:szCs w:val="24"/>
              </w:rPr>
            </w:pPr>
            <w:r w:rsidRPr="001A0A82">
              <w:rPr>
                <w:sz w:val="24"/>
                <w:szCs w:val="24"/>
              </w:rPr>
              <w:t>Heavy Equipment Operations</w:t>
            </w:r>
            <w:r w:rsidR="007565DA" w:rsidRPr="001A0A82">
              <w:rPr>
                <w:sz w:val="24"/>
                <w:szCs w:val="24"/>
              </w:rPr>
              <w:t xml:space="preserve"> </w:t>
            </w:r>
            <w:r w:rsidR="00712FD9" w:rsidRPr="001A0A82">
              <w:rPr>
                <w:sz w:val="24"/>
                <w:szCs w:val="24"/>
              </w:rPr>
              <w:t>4</w:t>
            </w:r>
            <w:r w:rsidR="00712FD9" w:rsidRPr="001A0A82">
              <w:rPr>
                <w:sz w:val="24"/>
                <w:szCs w:val="24"/>
                <w:vertAlign w:val="superscript"/>
              </w:rPr>
              <w:t>th</w:t>
            </w:r>
            <w:r w:rsidR="00712FD9" w:rsidRPr="001A0A82">
              <w:rPr>
                <w:sz w:val="24"/>
                <w:szCs w:val="24"/>
              </w:rPr>
              <w:t xml:space="preserve"> ed </w:t>
            </w:r>
            <w:r w:rsidR="007565DA" w:rsidRPr="001A0A82">
              <w:rPr>
                <w:sz w:val="24"/>
                <w:szCs w:val="24"/>
              </w:rPr>
              <w:t xml:space="preserve">Level </w:t>
            </w:r>
            <w:r w:rsidR="00D9034E" w:rsidRPr="001A0A82">
              <w:rPr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14:paraId="0C86C0DE" w14:textId="6BE8B403" w:rsidR="00117F77" w:rsidRPr="001A0A82" w:rsidRDefault="00D9034E" w:rsidP="00243D0A">
            <w:pPr>
              <w:pStyle w:val="TableParagraph"/>
              <w:ind w:left="107"/>
              <w:rPr>
                <w:sz w:val="24"/>
                <w:szCs w:val="24"/>
              </w:rPr>
            </w:pPr>
            <w:r w:rsidRPr="001A0A82">
              <w:rPr>
                <w:sz w:val="24"/>
                <w:szCs w:val="24"/>
              </w:rPr>
              <w:t>9780138</w:t>
            </w:r>
            <w:r w:rsidR="006A6339" w:rsidRPr="001A0A82">
              <w:rPr>
                <w:sz w:val="24"/>
                <w:szCs w:val="24"/>
              </w:rPr>
              <w:t>304</w:t>
            </w:r>
            <w:r w:rsidR="00463354" w:rsidRPr="001A0A82">
              <w:rPr>
                <w:sz w:val="24"/>
                <w:szCs w:val="24"/>
              </w:rPr>
              <w:t>225</w:t>
            </w:r>
          </w:p>
        </w:tc>
        <w:tc>
          <w:tcPr>
            <w:tcW w:w="2815" w:type="dxa"/>
          </w:tcPr>
          <w:p w14:paraId="0C86C0DF" w14:textId="2C9A8A87" w:rsidR="00117F77" w:rsidRPr="001A0A82" w:rsidRDefault="007565DA" w:rsidP="00243D0A">
            <w:pPr>
              <w:pStyle w:val="TableParagraph"/>
              <w:ind w:left="0" w:right="98"/>
              <w:rPr>
                <w:b/>
                <w:sz w:val="24"/>
                <w:szCs w:val="24"/>
              </w:rPr>
            </w:pPr>
            <w:r w:rsidRPr="001A0A82">
              <w:rPr>
                <w:b/>
                <w:sz w:val="24"/>
                <w:szCs w:val="24"/>
              </w:rPr>
              <w:t>$1</w:t>
            </w:r>
            <w:r w:rsidR="006B03D5" w:rsidRPr="001A0A82">
              <w:rPr>
                <w:b/>
                <w:sz w:val="24"/>
                <w:szCs w:val="24"/>
              </w:rPr>
              <w:t>25</w:t>
            </w:r>
          </w:p>
        </w:tc>
      </w:tr>
      <w:tr w:rsidR="00117F77" w:rsidRPr="001A0A82" w14:paraId="0C86C0E4" w14:textId="77777777" w:rsidTr="00243D0A">
        <w:trPr>
          <w:trHeight w:val="433"/>
        </w:trPr>
        <w:tc>
          <w:tcPr>
            <w:tcW w:w="4570" w:type="dxa"/>
          </w:tcPr>
          <w:p w14:paraId="0C86C0E1" w14:textId="6E9147F9" w:rsidR="00117F77" w:rsidRPr="001A0A82" w:rsidRDefault="00D9034E" w:rsidP="00243D0A">
            <w:pPr>
              <w:pStyle w:val="TableParagraph"/>
              <w:rPr>
                <w:sz w:val="24"/>
                <w:szCs w:val="24"/>
              </w:rPr>
            </w:pPr>
            <w:r w:rsidRPr="001A0A82">
              <w:rPr>
                <w:sz w:val="24"/>
                <w:szCs w:val="24"/>
              </w:rPr>
              <w:t>Heavy Equipment Operations 4</w:t>
            </w:r>
            <w:r w:rsidRPr="001A0A82">
              <w:rPr>
                <w:sz w:val="24"/>
                <w:szCs w:val="24"/>
                <w:vertAlign w:val="superscript"/>
              </w:rPr>
              <w:t>th</w:t>
            </w:r>
            <w:r w:rsidRPr="001A0A82">
              <w:rPr>
                <w:sz w:val="24"/>
                <w:szCs w:val="24"/>
              </w:rPr>
              <w:t xml:space="preserve"> ed Level 2</w:t>
            </w:r>
          </w:p>
        </w:tc>
        <w:tc>
          <w:tcPr>
            <w:tcW w:w="3330" w:type="dxa"/>
          </w:tcPr>
          <w:p w14:paraId="0C86C0E2" w14:textId="2A9CCE1E" w:rsidR="00117F77" w:rsidRPr="001A0A82" w:rsidRDefault="006E3DEF" w:rsidP="00243D0A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1A0A82">
              <w:rPr>
                <w:sz w:val="24"/>
                <w:szCs w:val="24"/>
              </w:rPr>
              <w:t>9780</w:t>
            </w:r>
            <w:r w:rsidR="00F129C2" w:rsidRPr="001A0A82">
              <w:rPr>
                <w:sz w:val="24"/>
                <w:szCs w:val="24"/>
              </w:rPr>
              <w:t>138304539</w:t>
            </w:r>
          </w:p>
        </w:tc>
        <w:tc>
          <w:tcPr>
            <w:tcW w:w="2815" w:type="dxa"/>
          </w:tcPr>
          <w:p w14:paraId="0C86C0E3" w14:textId="13201618" w:rsidR="00117F77" w:rsidRPr="001A0A82" w:rsidRDefault="00117F77" w:rsidP="00243D0A">
            <w:pPr>
              <w:pStyle w:val="TableParagraph"/>
              <w:ind w:left="0" w:right="98"/>
              <w:rPr>
                <w:b/>
                <w:sz w:val="24"/>
                <w:szCs w:val="24"/>
              </w:rPr>
            </w:pPr>
            <w:r w:rsidRPr="001A0A82">
              <w:rPr>
                <w:b/>
                <w:sz w:val="24"/>
                <w:szCs w:val="24"/>
              </w:rPr>
              <w:t>$</w:t>
            </w:r>
            <w:r w:rsidR="008D6CC3" w:rsidRPr="001A0A82">
              <w:rPr>
                <w:b/>
                <w:sz w:val="24"/>
                <w:szCs w:val="24"/>
              </w:rPr>
              <w:t>175</w:t>
            </w:r>
          </w:p>
        </w:tc>
      </w:tr>
      <w:tr w:rsidR="00117F77" w:rsidRPr="001A0A82" w14:paraId="0C86C0E8" w14:textId="77777777" w:rsidTr="00243D0A">
        <w:trPr>
          <w:trHeight w:val="343"/>
        </w:trPr>
        <w:tc>
          <w:tcPr>
            <w:tcW w:w="4570" w:type="dxa"/>
          </w:tcPr>
          <w:p w14:paraId="0C86C0E5" w14:textId="698E1893" w:rsidR="00117F77" w:rsidRPr="001A0A82" w:rsidRDefault="00712FD9" w:rsidP="00243D0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1A0A82">
              <w:rPr>
                <w:sz w:val="24"/>
                <w:szCs w:val="24"/>
              </w:rPr>
              <w:t>Heavy Equipment Operations 4</w:t>
            </w:r>
            <w:r w:rsidRPr="001A0A82">
              <w:rPr>
                <w:sz w:val="24"/>
                <w:szCs w:val="24"/>
                <w:vertAlign w:val="superscript"/>
              </w:rPr>
              <w:t>th</w:t>
            </w:r>
            <w:r w:rsidRPr="001A0A82">
              <w:rPr>
                <w:sz w:val="24"/>
                <w:szCs w:val="24"/>
              </w:rPr>
              <w:t xml:space="preserve"> ed Level 3</w:t>
            </w:r>
          </w:p>
        </w:tc>
        <w:tc>
          <w:tcPr>
            <w:tcW w:w="3330" w:type="dxa"/>
          </w:tcPr>
          <w:p w14:paraId="0C86C0E6" w14:textId="2F74EB66" w:rsidR="00117F77" w:rsidRPr="001A0A82" w:rsidRDefault="00956834" w:rsidP="00243D0A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1A0A82">
              <w:rPr>
                <w:sz w:val="24"/>
                <w:szCs w:val="24"/>
              </w:rPr>
              <w:t>978013830</w:t>
            </w:r>
            <w:r w:rsidR="00A06F89" w:rsidRPr="001A0A82">
              <w:rPr>
                <w:sz w:val="24"/>
                <w:szCs w:val="24"/>
              </w:rPr>
              <w:t>2</w:t>
            </w:r>
            <w:r w:rsidR="00D648B3" w:rsidRPr="001A0A82">
              <w:rPr>
                <w:sz w:val="24"/>
                <w:szCs w:val="24"/>
              </w:rPr>
              <w:t>375</w:t>
            </w:r>
          </w:p>
        </w:tc>
        <w:tc>
          <w:tcPr>
            <w:tcW w:w="2815" w:type="dxa"/>
          </w:tcPr>
          <w:p w14:paraId="0C86C0E7" w14:textId="24DD7167" w:rsidR="00117F77" w:rsidRPr="001A0A82" w:rsidRDefault="00117F77" w:rsidP="00243D0A">
            <w:pPr>
              <w:pStyle w:val="TableParagraph"/>
              <w:spacing w:line="251" w:lineRule="exact"/>
              <w:ind w:left="0" w:right="98"/>
              <w:rPr>
                <w:b/>
                <w:sz w:val="24"/>
                <w:szCs w:val="24"/>
              </w:rPr>
            </w:pPr>
            <w:r w:rsidRPr="001A0A82">
              <w:rPr>
                <w:b/>
                <w:sz w:val="24"/>
                <w:szCs w:val="24"/>
              </w:rPr>
              <w:t>$</w:t>
            </w:r>
            <w:r w:rsidR="00D648B3" w:rsidRPr="001A0A82">
              <w:rPr>
                <w:b/>
                <w:sz w:val="24"/>
                <w:szCs w:val="24"/>
              </w:rPr>
              <w:t>175</w:t>
            </w:r>
          </w:p>
        </w:tc>
      </w:tr>
      <w:tr w:rsidR="00117F77" w:rsidRPr="001A0A82" w14:paraId="0C86C0EC" w14:textId="77777777" w:rsidTr="00243D0A">
        <w:trPr>
          <w:trHeight w:val="379"/>
        </w:trPr>
        <w:tc>
          <w:tcPr>
            <w:tcW w:w="4570" w:type="dxa"/>
          </w:tcPr>
          <w:p w14:paraId="0C86C0E9" w14:textId="30D9CFEC" w:rsidR="00117F77" w:rsidRPr="001A0A82" w:rsidRDefault="007C2655" w:rsidP="00243D0A">
            <w:pPr>
              <w:pStyle w:val="TableParagraph"/>
              <w:rPr>
                <w:sz w:val="24"/>
                <w:szCs w:val="24"/>
              </w:rPr>
            </w:pPr>
            <w:r w:rsidRPr="001A0A82">
              <w:rPr>
                <w:sz w:val="24"/>
                <w:szCs w:val="24"/>
              </w:rPr>
              <w:t xml:space="preserve">12 pack </w:t>
            </w:r>
            <w:r w:rsidR="008E1241" w:rsidRPr="001A0A82">
              <w:rPr>
                <w:sz w:val="24"/>
                <w:szCs w:val="24"/>
              </w:rPr>
              <w:t xml:space="preserve">Jersey </w:t>
            </w:r>
            <w:r w:rsidRPr="001A0A82">
              <w:rPr>
                <w:sz w:val="24"/>
                <w:szCs w:val="24"/>
              </w:rPr>
              <w:t>Work Gloves</w:t>
            </w:r>
          </w:p>
        </w:tc>
        <w:tc>
          <w:tcPr>
            <w:tcW w:w="3330" w:type="dxa"/>
          </w:tcPr>
          <w:p w14:paraId="0C86C0EA" w14:textId="2F0A52E6" w:rsidR="00117F77" w:rsidRPr="001A0A82" w:rsidRDefault="00117F77" w:rsidP="00243D0A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14:paraId="0C86C0EB" w14:textId="6E0C9D1B" w:rsidR="00117F77" w:rsidRPr="001A0A82" w:rsidRDefault="00117F77" w:rsidP="00243D0A">
            <w:pPr>
              <w:pStyle w:val="TableParagraph"/>
              <w:ind w:left="0" w:right="98"/>
              <w:rPr>
                <w:b/>
                <w:sz w:val="24"/>
                <w:szCs w:val="24"/>
              </w:rPr>
            </w:pPr>
            <w:r w:rsidRPr="001A0A82">
              <w:rPr>
                <w:b/>
                <w:sz w:val="24"/>
                <w:szCs w:val="24"/>
              </w:rPr>
              <w:t>$</w:t>
            </w:r>
            <w:r w:rsidR="00052C5B" w:rsidRPr="001A0A82">
              <w:rPr>
                <w:b/>
                <w:sz w:val="24"/>
                <w:szCs w:val="24"/>
              </w:rPr>
              <w:t>25</w:t>
            </w:r>
          </w:p>
        </w:tc>
      </w:tr>
      <w:tr w:rsidR="00A7095A" w:rsidRPr="001A0A82" w14:paraId="271248F9" w14:textId="77777777" w:rsidTr="00243D0A">
        <w:trPr>
          <w:trHeight w:val="361"/>
        </w:trPr>
        <w:tc>
          <w:tcPr>
            <w:tcW w:w="4570" w:type="dxa"/>
          </w:tcPr>
          <w:p w14:paraId="322974DD" w14:textId="582800DE" w:rsidR="00A7095A" w:rsidRPr="001A0A82" w:rsidRDefault="00A7095A" w:rsidP="00243D0A">
            <w:pPr>
              <w:pStyle w:val="TableParagraph"/>
              <w:rPr>
                <w:sz w:val="24"/>
                <w:szCs w:val="24"/>
              </w:rPr>
            </w:pPr>
            <w:r w:rsidRPr="001A0A82">
              <w:rPr>
                <w:sz w:val="24"/>
                <w:szCs w:val="24"/>
              </w:rPr>
              <w:t>Uniforms</w:t>
            </w:r>
          </w:p>
        </w:tc>
        <w:tc>
          <w:tcPr>
            <w:tcW w:w="3330" w:type="dxa"/>
          </w:tcPr>
          <w:p w14:paraId="7B751F91" w14:textId="77777777" w:rsidR="00A7095A" w:rsidRPr="001A0A82" w:rsidRDefault="00A7095A" w:rsidP="00243D0A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14:paraId="57490359" w14:textId="6A4960B0" w:rsidR="00A7095A" w:rsidRPr="001A0A82" w:rsidRDefault="003E525D" w:rsidP="00243D0A">
            <w:pPr>
              <w:pStyle w:val="TableParagraph"/>
              <w:ind w:left="0" w:right="98"/>
              <w:rPr>
                <w:b/>
                <w:sz w:val="24"/>
                <w:szCs w:val="24"/>
              </w:rPr>
            </w:pPr>
            <w:r w:rsidRPr="001A0A82">
              <w:rPr>
                <w:b/>
                <w:sz w:val="24"/>
                <w:szCs w:val="24"/>
              </w:rPr>
              <w:t>$350</w:t>
            </w:r>
          </w:p>
        </w:tc>
      </w:tr>
      <w:tr w:rsidR="00A7095A" w:rsidRPr="001A0A82" w14:paraId="0C86C0F0" w14:textId="77777777" w:rsidTr="00243D0A">
        <w:trPr>
          <w:trHeight w:val="361"/>
        </w:trPr>
        <w:tc>
          <w:tcPr>
            <w:tcW w:w="4570" w:type="dxa"/>
          </w:tcPr>
          <w:p w14:paraId="0C86C0ED" w14:textId="021980E6" w:rsidR="00A7095A" w:rsidRPr="001A0A82" w:rsidRDefault="00A7095A" w:rsidP="00243D0A">
            <w:pPr>
              <w:pStyle w:val="TableParagraph"/>
              <w:rPr>
                <w:sz w:val="24"/>
                <w:szCs w:val="24"/>
              </w:rPr>
            </w:pPr>
            <w:r w:rsidRPr="001A0A82">
              <w:rPr>
                <w:sz w:val="24"/>
                <w:szCs w:val="24"/>
              </w:rPr>
              <w:t>2-12 pack Clear Safety Glasses</w:t>
            </w:r>
          </w:p>
        </w:tc>
        <w:tc>
          <w:tcPr>
            <w:tcW w:w="3330" w:type="dxa"/>
          </w:tcPr>
          <w:p w14:paraId="0C86C0EE" w14:textId="65E3791D" w:rsidR="00A7095A" w:rsidRPr="001A0A82" w:rsidRDefault="00A7095A" w:rsidP="00243D0A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14:paraId="0C86C0EF" w14:textId="43A441DA" w:rsidR="00A7095A" w:rsidRPr="001A0A82" w:rsidRDefault="00A7095A" w:rsidP="00243D0A">
            <w:pPr>
              <w:pStyle w:val="TableParagraph"/>
              <w:ind w:left="0" w:right="98"/>
              <w:rPr>
                <w:b/>
                <w:sz w:val="24"/>
                <w:szCs w:val="24"/>
              </w:rPr>
            </w:pPr>
            <w:r w:rsidRPr="001A0A82">
              <w:rPr>
                <w:b/>
                <w:sz w:val="24"/>
                <w:szCs w:val="24"/>
              </w:rPr>
              <w:t>$100</w:t>
            </w:r>
          </w:p>
        </w:tc>
      </w:tr>
      <w:tr w:rsidR="00A7095A" w:rsidRPr="001A0A82" w14:paraId="7C0F89E9" w14:textId="77777777" w:rsidTr="00243D0A">
        <w:trPr>
          <w:trHeight w:val="451"/>
        </w:trPr>
        <w:tc>
          <w:tcPr>
            <w:tcW w:w="4570" w:type="dxa"/>
          </w:tcPr>
          <w:p w14:paraId="274741FB" w14:textId="1A24BB6D" w:rsidR="00A7095A" w:rsidRPr="001A0A82" w:rsidRDefault="00A7095A" w:rsidP="00243D0A">
            <w:pPr>
              <w:pStyle w:val="TableParagraph"/>
              <w:rPr>
                <w:sz w:val="24"/>
                <w:szCs w:val="24"/>
              </w:rPr>
            </w:pPr>
            <w:r w:rsidRPr="001A0A82">
              <w:rPr>
                <w:sz w:val="24"/>
                <w:szCs w:val="24"/>
              </w:rPr>
              <w:t>2-12 pack Mirror Coated Safety Glasses</w:t>
            </w:r>
          </w:p>
        </w:tc>
        <w:tc>
          <w:tcPr>
            <w:tcW w:w="3330" w:type="dxa"/>
          </w:tcPr>
          <w:p w14:paraId="73BAFF57" w14:textId="77777777" w:rsidR="00A7095A" w:rsidRPr="001A0A82" w:rsidRDefault="00A7095A" w:rsidP="00243D0A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14:paraId="67E29F8B" w14:textId="648E9477" w:rsidR="00A7095A" w:rsidRPr="001A0A82" w:rsidRDefault="00A7095A" w:rsidP="00243D0A">
            <w:pPr>
              <w:pStyle w:val="TableParagraph"/>
              <w:ind w:left="0" w:right="98"/>
              <w:rPr>
                <w:b/>
                <w:sz w:val="24"/>
                <w:szCs w:val="24"/>
              </w:rPr>
            </w:pPr>
            <w:r w:rsidRPr="001A0A82">
              <w:rPr>
                <w:b/>
                <w:sz w:val="24"/>
                <w:szCs w:val="24"/>
              </w:rPr>
              <w:t>$100</w:t>
            </w:r>
          </w:p>
        </w:tc>
      </w:tr>
      <w:tr w:rsidR="00A7095A" w:rsidRPr="001A0A82" w14:paraId="0C86C0F4" w14:textId="77777777" w:rsidTr="00243D0A">
        <w:trPr>
          <w:trHeight w:val="343"/>
        </w:trPr>
        <w:tc>
          <w:tcPr>
            <w:tcW w:w="4570" w:type="dxa"/>
          </w:tcPr>
          <w:p w14:paraId="0C86C0F1" w14:textId="0AFCBCD2" w:rsidR="00A7095A" w:rsidRPr="001A0A82" w:rsidRDefault="00A7095A" w:rsidP="00243D0A">
            <w:pPr>
              <w:pStyle w:val="TableParagraph"/>
              <w:rPr>
                <w:sz w:val="24"/>
                <w:szCs w:val="24"/>
              </w:rPr>
            </w:pPr>
            <w:r w:rsidRPr="001A0A82">
              <w:rPr>
                <w:sz w:val="24"/>
                <w:szCs w:val="24"/>
              </w:rPr>
              <w:t>6 inch Steel Toe Work Boots</w:t>
            </w:r>
          </w:p>
        </w:tc>
        <w:tc>
          <w:tcPr>
            <w:tcW w:w="3330" w:type="dxa"/>
          </w:tcPr>
          <w:p w14:paraId="0C86C0F2" w14:textId="1CE472BF" w:rsidR="00A7095A" w:rsidRPr="001A0A82" w:rsidRDefault="00A7095A" w:rsidP="00243D0A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14:paraId="0C86C0F3" w14:textId="587FA9E9" w:rsidR="00A7095A" w:rsidRPr="001A0A82" w:rsidRDefault="00A7095A" w:rsidP="00243D0A">
            <w:pPr>
              <w:pStyle w:val="TableParagraph"/>
              <w:ind w:left="0" w:right="101"/>
              <w:rPr>
                <w:b/>
                <w:sz w:val="24"/>
                <w:szCs w:val="24"/>
              </w:rPr>
            </w:pPr>
            <w:r w:rsidRPr="001A0A82">
              <w:rPr>
                <w:b/>
                <w:sz w:val="24"/>
                <w:szCs w:val="24"/>
              </w:rPr>
              <w:t>$75</w:t>
            </w:r>
          </w:p>
        </w:tc>
      </w:tr>
      <w:tr w:rsidR="00A7095A" w:rsidRPr="001A0A82" w14:paraId="0C86C0F8" w14:textId="77777777" w:rsidTr="00243D0A">
        <w:trPr>
          <w:trHeight w:val="334"/>
        </w:trPr>
        <w:tc>
          <w:tcPr>
            <w:tcW w:w="4570" w:type="dxa"/>
          </w:tcPr>
          <w:p w14:paraId="0C86C0F5" w14:textId="4AF76617" w:rsidR="00A7095A" w:rsidRPr="001A0A82" w:rsidRDefault="00A7095A" w:rsidP="00243D0A">
            <w:pPr>
              <w:pStyle w:val="TableParagraph"/>
              <w:rPr>
                <w:sz w:val="24"/>
                <w:szCs w:val="24"/>
              </w:rPr>
            </w:pPr>
            <w:r w:rsidRPr="001A0A82">
              <w:rPr>
                <w:sz w:val="24"/>
                <w:szCs w:val="24"/>
              </w:rPr>
              <w:t>250 pack Ear Plugs</w:t>
            </w:r>
          </w:p>
        </w:tc>
        <w:tc>
          <w:tcPr>
            <w:tcW w:w="3330" w:type="dxa"/>
          </w:tcPr>
          <w:p w14:paraId="0C86C0F6" w14:textId="101467AF" w:rsidR="00A7095A" w:rsidRPr="001A0A82" w:rsidRDefault="00A7095A" w:rsidP="00243D0A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14:paraId="0C86C0F7" w14:textId="0899A259" w:rsidR="00A7095A" w:rsidRPr="001A0A82" w:rsidRDefault="00A7095A" w:rsidP="00243D0A">
            <w:pPr>
              <w:pStyle w:val="TableParagraph"/>
              <w:ind w:left="0" w:right="101"/>
              <w:rPr>
                <w:b/>
                <w:sz w:val="24"/>
                <w:szCs w:val="24"/>
              </w:rPr>
            </w:pPr>
            <w:r w:rsidRPr="001A0A82">
              <w:rPr>
                <w:b/>
                <w:sz w:val="24"/>
                <w:szCs w:val="24"/>
              </w:rPr>
              <w:t>$35</w:t>
            </w:r>
          </w:p>
        </w:tc>
      </w:tr>
      <w:tr w:rsidR="00A7095A" w:rsidRPr="001A0A82" w14:paraId="0C86C141" w14:textId="77777777" w:rsidTr="00243D0A">
        <w:trPr>
          <w:trHeight w:val="586"/>
        </w:trPr>
        <w:tc>
          <w:tcPr>
            <w:tcW w:w="4570" w:type="dxa"/>
          </w:tcPr>
          <w:p w14:paraId="0C86C13D" w14:textId="77777777" w:rsidR="00A7095A" w:rsidRPr="001A0A82" w:rsidRDefault="00A7095A" w:rsidP="00243D0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1A0A82">
              <w:rPr>
                <w:sz w:val="24"/>
                <w:szCs w:val="24"/>
              </w:rPr>
              <w:t>CPR and First Aid (American Heart</w:t>
            </w:r>
          </w:p>
          <w:p w14:paraId="0C86C13E" w14:textId="77777777" w:rsidR="00A7095A" w:rsidRPr="001A0A82" w:rsidRDefault="00A7095A" w:rsidP="00243D0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1A0A82">
              <w:rPr>
                <w:sz w:val="24"/>
                <w:szCs w:val="24"/>
              </w:rPr>
              <w:t>Association) Certification Card</w:t>
            </w:r>
          </w:p>
        </w:tc>
        <w:tc>
          <w:tcPr>
            <w:tcW w:w="3330" w:type="dxa"/>
          </w:tcPr>
          <w:p w14:paraId="0C86C13F" w14:textId="77777777" w:rsidR="00A7095A" w:rsidRPr="001A0A82" w:rsidRDefault="00A7095A" w:rsidP="00243D0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14:paraId="0C86C140" w14:textId="77777777" w:rsidR="00A7095A" w:rsidRPr="001A0A82" w:rsidRDefault="00A7095A" w:rsidP="00243D0A">
            <w:pPr>
              <w:pStyle w:val="TableParagraph"/>
              <w:spacing w:line="268" w:lineRule="exact"/>
              <w:ind w:left="0" w:right="98"/>
              <w:rPr>
                <w:b/>
                <w:sz w:val="24"/>
                <w:szCs w:val="24"/>
              </w:rPr>
            </w:pPr>
            <w:r w:rsidRPr="001A0A82">
              <w:rPr>
                <w:b/>
                <w:sz w:val="24"/>
                <w:szCs w:val="24"/>
              </w:rPr>
              <w:t>$25</w:t>
            </w:r>
          </w:p>
        </w:tc>
      </w:tr>
      <w:tr w:rsidR="00A7095A" w:rsidRPr="001A0A82" w14:paraId="0C86C145" w14:textId="77777777" w:rsidTr="00243D0A">
        <w:trPr>
          <w:trHeight w:val="361"/>
        </w:trPr>
        <w:tc>
          <w:tcPr>
            <w:tcW w:w="4570" w:type="dxa"/>
          </w:tcPr>
          <w:p w14:paraId="0C86C142" w14:textId="77777777" w:rsidR="00A7095A" w:rsidRPr="001A0A82" w:rsidRDefault="00A7095A" w:rsidP="00243D0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A0A82">
              <w:rPr>
                <w:sz w:val="24"/>
                <w:szCs w:val="24"/>
              </w:rPr>
              <w:t>OSHA-10 Construction Certification Card</w:t>
            </w:r>
          </w:p>
        </w:tc>
        <w:tc>
          <w:tcPr>
            <w:tcW w:w="3330" w:type="dxa"/>
          </w:tcPr>
          <w:p w14:paraId="0C86C143" w14:textId="77777777" w:rsidR="00A7095A" w:rsidRPr="001A0A82" w:rsidRDefault="00A7095A" w:rsidP="00243D0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14:paraId="0C86C144" w14:textId="77777777" w:rsidR="00A7095A" w:rsidRPr="001A0A82" w:rsidRDefault="00A7095A" w:rsidP="00243D0A">
            <w:pPr>
              <w:pStyle w:val="TableParagraph"/>
              <w:spacing w:line="268" w:lineRule="exact"/>
              <w:ind w:left="0" w:right="98"/>
              <w:rPr>
                <w:b/>
                <w:sz w:val="24"/>
                <w:szCs w:val="24"/>
              </w:rPr>
            </w:pPr>
            <w:r w:rsidRPr="001A0A82">
              <w:rPr>
                <w:b/>
                <w:sz w:val="24"/>
                <w:szCs w:val="24"/>
              </w:rPr>
              <w:t>$25</w:t>
            </w:r>
          </w:p>
        </w:tc>
      </w:tr>
      <w:tr w:rsidR="00A7095A" w:rsidRPr="001A0A82" w14:paraId="0C86C149" w14:textId="77777777" w:rsidTr="00243D0A">
        <w:trPr>
          <w:trHeight w:val="271"/>
        </w:trPr>
        <w:tc>
          <w:tcPr>
            <w:tcW w:w="4570" w:type="dxa"/>
          </w:tcPr>
          <w:p w14:paraId="0C86C146" w14:textId="204F3CFC" w:rsidR="00A7095A" w:rsidRPr="001A0A82" w:rsidRDefault="00A7095A" w:rsidP="00243D0A">
            <w:pPr>
              <w:pStyle w:val="TableParagraph"/>
              <w:rPr>
                <w:sz w:val="24"/>
                <w:szCs w:val="24"/>
              </w:rPr>
            </w:pPr>
            <w:r w:rsidRPr="001A0A82">
              <w:rPr>
                <w:sz w:val="24"/>
                <w:szCs w:val="24"/>
              </w:rPr>
              <w:t>Forklift Certification Card</w:t>
            </w:r>
          </w:p>
        </w:tc>
        <w:tc>
          <w:tcPr>
            <w:tcW w:w="3330" w:type="dxa"/>
          </w:tcPr>
          <w:p w14:paraId="0C86C147" w14:textId="77777777" w:rsidR="00A7095A" w:rsidRPr="001A0A82" w:rsidRDefault="00A7095A" w:rsidP="00243D0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15" w:type="dxa"/>
          </w:tcPr>
          <w:p w14:paraId="0C86C148" w14:textId="77777777" w:rsidR="00A7095A" w:rsidRPr="001A0A82" w:rsidRDefault="00A7095A" w:rsidP="00243D0A">
            <w:pPr>
              <w:pStyle w:val="TableParagraph"/>
              <w:ind w:left="0" w:right="98"/>
              <w:rPr>
                <w:b/>
                <w:sz w:val="24"/>
                <w:szCs w:val="24"/>
              </w:rPr>
            </w:pPr>
            <w:r w:rsidRPr="001A0A82">
              <w:rPr>
                <w:b/>
                <w:sz w:val="24"/>
                <w:szCs w:val="24"/>
              </w:rPr>
              <w:t>$25</w:t>
            </w:r>
          </w:p>
        </w:tc>
      </w:tr>
    </w:tbl>
    <w:p w14:paraId="1AD67786" w14:textId="5FBB80FC" w:rsidR="005A6D1C" w:rsidRPr="001A0A82" w:rsidRDefault="005E4829" w:rsidP="005A6D1C">
      <w:pPr>
        <w:widowControl/>
        <w:autoSpaceDE/>
        <w:autoSpaceDN/>
        <w:rPr>
          <w:rFonts w:eastAsia="Times New Roman"/>
          <w:b/>
          <w:bCs/>
          <w:sz w:val="24"/>
          <w:szCs w:val="24"/>
          <w:lang w:bidi="ar-SA"/>
        </w:rPr>
      </w:pPr>
      <w:r w:rsidRPr="001A0A82">
        <w:rPr>
          <w:rFonts w:eastAsia="Times New Roman"/>
          <w:b/>
          <w:bCs/>
          <w:sz w:val="24"/>
          <w:szCs w:val="24"/>
          <w:highlight w:val="yellow"/>
          <w:lang w:bidi="ar-SA"/>
        </w:rPr>
        <w:t>**</w:t>
      </w:r>
      <w:r w:rsidR="005A6D1C" w:rsidRPr="001A0A82">
        <w:rPr>
          <w:rFonts w:eastAsia="Times New Roman"/>
          <w:b/>
          <w:bCs/>
          <w:sz w:val="24"/>
          <w:szCs w:val="24"/>
          <w:highlight w:val="yellow"/>
          <w:lang w:bidi="ar-SA"/>
        </w:rPr>
        <w:t>NOTE: All costs are estimates only and are subject to change.</w:t>
      </w:r>
    </w:p>
    <w:p w14:paraId="1AF988CF" w14:textId="63CBCCFC" w:rsidR="005E4829" w:rsidRPr="001A0A82" w:rsidRDefault="005E4829" w:rsidP="005A6D1C">
      <w:pPr>
        <w:widowControl/>
        <w:autoSpaceDE/>
        <w:autoSpaceDN/>
        <w:rPr>
          <w:rFonts w:eastAsia="Times New Roman"/>
          <w:b/>
          <w:bCs/>
          <w:sz w:val="24"/>
          <w:szCs w:val="24"/>
          <w:lang w:bidi="ar-SA"/>
        </w:rPr>
      </w:pPr>
      <w:r w:rsidRPr="001A0A82">
        <w:rPr>
          <w:rFonts w:eastAsia="Times New Roman"/>
          <w:b/>
          <w:bCs/>
          <w:sz w:val="24"/>
          <w:szCs w:val="24"/>
          <w:highlight w:val="green"/>
          <w:lang w:bidi="ar-SA"/>
        </w:rPr>
        <w:t>**A</w:t>
      </w:r>
      <w:r w:rsidR="00E95930" w:rsidRPr="001A0A82">
        <w:rPr>
          <w:rFonts w:eastAsia="Times New Roman"/>
          <w:b/>
          <w:bCs/>
          <w:sz w:val="24"/>
          <w:szCs w:val="24"/>
          <w:highlight w:val="green"/>
          <w:lang w:bidi="ar-SA"/>
        </w:rPr>
        <w:t>ll</w:t>
      </w:r>
      <w:r w:rsidRPr="001A0A82">
        <w:rPr>
          <w:rFonts w:eastAsia="Times New Roman"/>
          <w:b/>
          <w:bCs/>
          <w:sz w:val="24"/>
          <w:szCs w:val="24"/>
          <w:highlight w:val="green"/>
          <w:lang w:bidi="ar-SA"/>
        </w:rPr>
        <w:t xml:space="preserve"> sales tax is the responsibility of the student and not covered</w:t>
      </w:r>
      <w:r w:rsidR="005453CD" w:rsidRPr="001A0A82">
        <w:rPr>
          <w:rFonts w:eastAsia="Times New Roman"/>
          <w:b/>
          <w:bCs/>
          <w:sz w:val="24"/>
          <w:szCs w:val="24"/>
          <w:highlight w:val="green"/>
          <w:lang w:bidi="ar-SA"/>
        </w:rPr>
        <w:t xml:space="preserve"> by a 3</w:t>
      </w:r>
      <w:r w:rsidR="005453CD" w:rsidRPr="001A0A82">
        <w:rPr>
          <w:rFonts w:eastAsia="Times New Roman"/>
          <w:b/>
          <w:bCs/>
          <w:sz w:val="24"/>
          <w:szCs w:val="24"/>
          <w:highlight w:val="green"/>
          <w:vertAlign w:val="superscript"/>
          <w:lang w:bidi="ar-SA"/>
        </w:rPr>
        <w:t>rd</w:t>
      </w:r>
      <w:r w:rsidR="005453CD" w:rsidRPr="001A0A82">
        <w:rPr>
          <w:rFonts w:eastAsia="Times New Roman"/>
          <w:b/>
          <w:bCs/>
          <w:sz w:val="24"/>
          <w:szCs w:val="24"/>
          <w:highlight w:val="green"/>
          <w:lang w:bidi="ar-SA"/>
        </w:rPr>
        <w:t xml:space="preserve"> party</w:t>
      </w:r>
      <w:r w:rsidRPr="001A0A82">
        <w:rPr>
          <w:rFonts w:eastAsia="Times New Roman"/>
          <w:b/>
          <w:bCs/>
          <w:sz w:val="24"/>
          <w:szCs w:val="24"/>
          <w:highlight w:val="green"/>
          <w:lang w:bidi="ar-SA"/>
        </w:rPr>
        <w:t>.</w:t>
      </w:r>
      <w:r w:rsidRPr="001A0A82">
        <w:rPr>
          <w:rFonts w:eastAsia="Times New Roman"/>
          <w:b/>
          <w:bCs/>
          <w:sz w:val="24"/>
          <w:szCs w:val="24"/>
          <w:lang w:bidi="ar-SA"/>
        </w:rPr>
        <w:t xml:space="preserve"> </w:t>
      </w:r>
    </w:p>
    <w:p w14:paraId="0C86C158" w14:textId="1CFE6AA7" w:rsidR="009D5033" w:rsidRPr="001A0A82" w:rsidRDefault="005E4829" w:rsidP="00DA3167">
      <w:pPr>
        <w:spacing w:before="52"/>
        <w:rPr>
          <w:b/>
          <w:sz w:val="24"/>
          <w:szCs w:val="24"/>
        </w:rPr>
      </w:pPr>
      <w:r w:rsidRPr="001A0A82">
        <w:rPr>
          <w:b/>
          <w:sz w:val="24"/>
          <w:szCs w:val="24"/>
          <w:u w:val="single"/>
        </w:rPr>
        <w:t>**</w:t>
      </w:r>
      <w:r w:rsidR="002F3AA3" w:rsidRPr="001A0A82">
        <w:rPr>
          <w:b/>
          <w:sz w:val="24"/>
          <w:szCs w:val="24"/>
          <w:u w:val="single"/>
        </w:rPr>
        <w:t>OPTIONAL CERTIFICATION/TRAINING (</w:t>
      </w:r>
      <w:r w:rsidR="006C60F5" w:rsidRPr="001A0A82">
        <w:rPr>
          <w:b/>
          <w:sz w:val="24"/>
          <w:szCs w:val="24"/>
          <w:u w:val="single"/>
        </w:rPr>
        <w:t>C</w:t>
      </w:r>
      <w:r w:rsidR="002F3AA3" w:rsidRPr="001A0A82">
        <w:rPr>
          <w:b/>
          <w:sz w:val="24"/>
          <w:szCs w:val="24"/>
          <w:u w:val="single"/>
        </w:rPr>
        <w:t xml:space="preserve">ost </w:t>
      </w:r>
      <w:r w:rsidR="006C60F5" w:rsidRPr="001A0A82">
        <w:rPr>
          <w:b/>
          <w:sz w:val="24"/>
          <w:szCs w:val="24"/>
          <w:u w:val="single"/>
        </w:rPr>
        <w:t>is</w:t>
      </w:r>
      <w:r w:rsidR="002F3AA3" w:rsidRPr="001A0A82">
        <w:rPr>
          <w:b/>
          <w:sz w:val="24"/>
          <w:szCs w:val="24"/>
          <w:u w:val="single"/>
        </w:rPr>
        <w:t xml:space="preserve"> the responsibility of the student</w:t>
      </w:r>
      <w:r w:rsidR="006C60F5" w:rsidRPr="001A0A82">
        <w:rPr>
          <w:b/>
          <w:sz w:val="24"/>
          <w:szCs w:val="24"/>
          <w:u w:val="single"/>
        </w:rPr>
        <w:t xml:space="preserve"> and is NOT calculated into the Total Estimated Program Expense</w:t>
      </w:r>
      <w:r w:rsidR="002F3AA3" w:rsidRPr="001A0A82">
        <w:rPr>
          <w:b/>
          <w:sz w:val="24"/>
          <w:szCs w:val="24"/>
          <w:u w:val="single"/>
        </w:rPr>
        <w:t>)</w:t>
      </w:r>
    </w:p>
    <w:p w14:paraId="01DA88B4" w14:textId="77777777" w:rsidR="00DA3167" w:rsidRPr="001A0A82" w:rsidRDefault="00DA3167" w:rsidP="00DA3167">
      <w:pPr>
        <w:pStyle w:val="Heading1"/>
        <w:spacing w:before="56" w:line="240" w:lineRule="auto"/>
        <w:ind w:left="100"/>
        <w:rPr>
          <w:sz w:val="24"/>
          <w:szCs w:val="24"/>
        </w:rPr>
      </w:pPr>
      <w:r w:rsidRPr="001A0A82">
        <w:rPr>
          <w:sz w:val="24"/>
          <w:szCs w:val="24"/>
        </w:rPr>
        <w:t>If using as order form:</w:t>
      </w:r>
    </w:p>
    <w:p w14:paraId="0C86C175" w14:textId="77777777" w:rsidR="009D5033" w:rsidRPr="00352E4B" w:rsidRDefault="009D5033">
      <w:pPr>
        <w:pStyle w:val="BodyText"/>
        <w:rPr>
          <w:sz w:val="28"/>
          <w:szCs w:val="28"/>
        </w:rPr>
      </w:pPr>
    </w:p>
    <w:p w14:paraId="20C5D20A" w14:textId="77777777" w:rsidR="00C21F5E" w:rsidRPr="00352E4B" w:rsidRDefault="00C21F5E" w:rsidP="00BF4F36">
      <w:pPr>
        <w:pStyle w:val="Heading1"/>
        <w:spacing w:before="56" w:line="240" w:lineRule="auto"/>
        <w:ind w:left="0"/>
        <w:rPr>
          <w:sz w:val="28"/>
          <w:szCs w:val="28"/>
        </w:rPr>
      </w:pPr>
    </w:p>
    <w:sectPr w:rsidR="00C21F5E" w:rsidRPr="00352E4B">
      <w:headerReference w:type="default" r:id="rId9"/>
      <w:footerReference w:type="default" r:id="rId10"/>
      <w:pgSz w:w="12240" w:h="15840"/>
      <w:pgMar w:top="1600" w:right="320" w:bottom="1100" w:left="620" w:header="333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9E91F" w14:textId="77777777" w:rsidR="006F4A8A" w:rsidRDefault="006F4A8A">
      <w:r>
        <w:separator/>
      </w:r>
    </w:p>
  </w:endnote>
  <w:endnote w:type="continuationSeparator" w:id="0">
    <w:p w14:paraId="00DDD460" w14:textId="77777777" w:rsidR="006F4A8A" w:rsidRDefault="006F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6C183" w14:textId="2404D016" w:rsidR="009D5033" w:rsidRDefault="002F3A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58528" behindDoc="1" locked="0" layoutInCell="1" allowOverlap="1" wp14:anchorId="0C86C187" wp14:editId="4B8E0FE6">
              <wp:simplePos x="0" y="0"/>
              <wp:positionH relativeFrom="page">
                <wp:posOffset>457200</wp:posOffset>
              </wp:positionH>
              <wp:positionV relativeFrom="page">
                <wp:posOffset>9360535</wp:posOffset>
              </wp:positionV>
              <wp:extent cx="2781935" cy="0"/>
              <wp:effectExtent l="0" t="0" r="0" b="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81935" cy="0"/>
                      </a:xfrm>
                      <a:prstGeom prst="line">
                        <a:avLst/>
                      </a:prstGeom>
                      <a:noFill/>
                      <a:ln w="1273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2AB36BE">
            <v:line id="Line 6" style="position:absolute;z-index:-2521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35369mm" from="36pt,737.05pt" to="255.05pt,737.05pt" w14:anchorId="175B7C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59552" behindDoc="1" locked="0" layoutInCell="1" allowOverlap="1" wp14:anchorId="0C86C188" wp14:editId="253D04F4">
              <wp:simplePos x="0" y="0"/>
              <wp:positionH relativeFrom="page">
                <wp:posOffset>3493770</wp:posOffset>
              </wp:positionH>
              <wp:positionV relativeFrom="page">
                <wp:posOffset>9360535</wp:posOffset>
              </wp:positionV>
              <wp:extent cx="1252855" cy="0"/>
              <wp:effectExtent l="0" t="0" r="0" b="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52855" cy="0"/>
                      </a:xfrm>
                      <a:prstGeom prst="line">
                        <a:avLst/>
                      </a:prstGeom>
                      <a:noFill/>
                      <a:ln w="1273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3541E52">
            <v:line id="Line 5" style="position:absolute;z-index:-2521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35369mm" from="275.1pt,737.05pt" to="373.75pt,737.05pt" w14:anchorId="3DA4F5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60576" behindDoc="1" locked="0" layoutInCell="1" allowOverlap="1" wp14:anchorId="0C86C189" wp14:editId="111C9E5F">
              <wp:simplePos x="0" y="0"/>
              <wp:positionH relativeFrom="page">
                <wp:posOffset>4935855</wp:posOffset>
              </wp:positionH>
              <wp:positionV relativeFrom="page">
                <wp:posOffset>9360535</wp:posOffset>
              </wp:positionV>
              <wp:extent cx="1946275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46275" cy="0"/>
                      </a:xfrm>
                      <a:prstGeom prst="line">
                        <a:avLst/>
                      </a:prstGeom>
                      <a:noFill/>
                      <a:ln w="1273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77EBF38">
            <v:line id="Line 4" style="position:absolute;z-index:-2521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35369mm" from="388.65pt,737.05pt" to="541.9pt,737.05pt" w14:anchorId="1C9A7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61600" behindDoc="1" locked="0" layoutInCell="1" allowOverlap="1" wp14:anchorId="0C86C18A" wp14:editId="4BFC6C66">
              <wp:simplePos x="0" y="0"/>
              <wp:positionH relativeFrom="page">
                <wp:posOffset>762000</wp:posOffset>
              </wp:positionH>
              <wp:positionV relativeFrom="page">
                <wp:posOffset>9418955</wp:posOffset>
              </wp:positionV>
              <wp:extent cx="106934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3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6C192" w14:textId="77777777" w:rsidR="009D5033" w:rsidRDefault="002F3AA3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Student Signature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6C1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0pt;margin-top:741.65pt;width:84.2pt;height:13.05pt;z-index:-2521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" filled="f" stroked="f">
              <v:textbox inset="0,0,0,0">
                <w:txbxContent>
                  <w:p w14:paraId="0C86C192" w14:textId="77777777" w:rsidR="009D5033" w:rsidRDefault="002F3AA3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Student Signature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62624" behindDoc="1" locked="0" layoutInCell="1" allowOverlap="1" wp14:anchorId="0C86C18B" wp14:editId="69C9A8A1">
              <wp:simplePos x="0" y="0"/>
              <wp:positionH relativeFrom="page">
                <wp:posOffset>3762375</wp:posOffset>
              </wp:positionH>
              <wp:positionV relativeFrom="page">
                <wp:posOffset>9418955</wp:posOffset>
              </wp:positionV>
              <wp:extent cx="30226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6C193" w14:textId="77777777" w:rsidR="009D5033" w:rsidRDefault="002F3AA3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6C18B" id="Text Box 2" o:spid="_x0000_s1028" type="#_x0000_t202" style="position:absolute;margin-left:296.25pt;margin-top:741.65pt;width:23.8pt;height:13.05pt;z-index:-25215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" filled="f" stroked="f">
              <v:textbox inset="0,0,0,0">
                <w:txbxContent>
                  <w:p w14:paraId="0C86C193" w14:textId="77777777" w:rsidR="009D5033" w:rsidRDefault="002F3AA3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63648" behindDoc="1" locked="0" layoutInCell="1" allowOverlap="1" wp14:anchorId="0C86C18C" wp14:editId="5924D18C">
              <wp:simplePos x="0" y="0"/>
              <wp:positionH relativeFrom="page">
                <wp:posOffset>5173980</wp:posOffset>
              </wp:positionH>
              <wp:positionV relativeFrom="page">
                <wp:posOffset>9418955</wp:posOffset>
              </wp:positionV>
              <wp:extent cx="65405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6C194" w14:textId="77777777" w:rsidR="009D5033" w:rsidRDefault="002F3AA3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Student S#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6C18C" id="Text Box 1" o:spid="_x0000_s1029" type="#_x0000_t202" style="position:absolute;margin-left:407.4pt;margin-top:741.65pt;width:51.5pt;height:13.05pt;z-index:-2521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" filled="f" stroked="f">
              <v:textbox inset="0,0,0,0">
                <w:txbxContent>
                  <w:p w14:paraId="0C86C194" w14:textId="77777777" w:rsidR="009D5033" w:rsidRDefault="002F3AA3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Student S#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EDC6C" w14:textId="77777777" w:rsidR="006F4A8A" w:rsidRDefault="006F4A8A">
      <w:r>
        <w:separator/>
      </w:r>
    </w:p>
  </w:footnote>
  <w:footnote w:type="continuationSeparator" w:id="0">
    <w:p w14:paraId="29420E08" w14:textId="77777777" w:rsidR="006F4A8A" w:rsidRDefault="006F4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6C182" w14:textId="50A52592" w:rsidR="009D5033" w:rsidRDefault="009124C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57504" behindDoc="1" locked="0" layoutInCell="1" allowOverlap="1" wp14:anchorId="0C86C186" wp14:editId="049FDB0A">
              <wp:simplePos x="0" y="0"/>
              <wp:positionH relativeFrom="page">
                <wp:posOffset>4131310</wp:posOffset>
              </wp:positionH>
              <wp:positionV relativeFrom="page">
                <wp:posOffset>341630</wp:posOffset>
              </wp:positionV>
              <wp:extent cx="2893060" cy="83820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06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6C18D" w14:textId="77777777" w:rsidR="009D5033" w:rsidRDefault="002F3AA3">
                          <w:pPr>
                            <w:pStyle w:val="BodyText"/>
                            <w:spacing w:line="203" w:lineRule="exact"/>
                            <w:jc w:val="center"/>
                          </w:pPr>
                          <w:r>
                            <w:t>Tennessee College of Applied Technology – Oneida/Huntsville</w:t>
                          </w:r>
                        </w:p>
                        <w:p w14:paraId="0C86C18E" w14:textId="77777777" w:rsidR="009D5033" w:rsidRDefault="002F3AA3">
                          <w:pPr>
                            <w:pStyle w:val="BodyText"/>
                            <w:ind w:left="1503" w:right="1497" w:hanging="4"/>
                            <w:jc w:val="center"/>
                          </w:pPr>
                          <w:r>
                            <w:t>355 Scott High Drive Huntsville, TN</w:t>
                          </w:r>
                          <w:r>
                            <w:rPr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37756</w:t>
                          </w:r>
                        </w:p>
                        <w:p w14:paraId="0C86C18F" w14:textId="77777777" w:rsidR="009D5033" w:rsidRDefault="002F3AA3">
                          <w:pPr>
                            <w:pStyle w:val="BodyText"/>
                            <w:spacing w:line="219" w:lineRule="exact"/>
                            <w:jc w:val="center"/>
                          </w:pPr>
                          <w:r>
                            <w:t>Phone: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423-663-4900</w:t>
                          </w:r>
                        </w:p>
                        <w:p w14:paraId="0C86C190" w14:textId="77777777" w:rsidR="009D5033" w:rsidRDefault="002F3AA3">
                          <w:pPr>
                            <w:pStyle w:val="BodyText"/>
                            <w:ind w:left="2"/>
                            <w:jc w:val="center"/>
                          </w:pPr>
                          <w:r>
                            <w:t>Fax: 423-663-4925</w:t>
                          </w:r>
                        </w:p>
                        <w:p w14:paraId="0C86C191" w14:textId="77777777" w:rsidR="009D5033" w:rsidRDefault="002F3AA3">
                          <w:pPr>
                            <w:pStyle w:val="BodyText"/>
                            <w:spacing w:before="1"/>
                            <w:jc w:val="center"/>
                          </w:pPr>
                          <w:hyperlink r:id="rId1">
                            <w:r>
                              <w:t>www.tcatoneida.edu</w:t>
                            </w:r>
                          </w:hyperlink>
                        </w:p>
                        <w:p w14:paraId="4A1CCF3A" w14:textId="77777777" w:rsidR="00D30FD0" w:rsidRDefault="00D30FD0">
                          <w:pPr>
                            <w:pStyle w:val="BodyText"/>
                            <w:spacing w:before="1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6C18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25.3pt;margin-top:26.9pt;width:227.8pt;height:66pt;z-index:-2521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" filled="f" stroked="f">
              <v:textbox inset="0,0,0,0">
                <w:txbxContent>
                  <w:p w14:paraId="0C86C18D" w14:textId="77777777" w:rsidR="009D5033" w:rsidRDefault="002F3AA3">
                    <w:pPr>
                      <w:pStyle w:val="BodyText"/>
                      <w:spacing w:line="203" w:lineRule="exact"/>
                      <w:jc w:val="center"/>
                    </w:pPr>
                    <w:r>
                      <w:t>Tennessee College of Applied Technology – Oneida/Huntsville</w:t>
                    </w:r>
                  </w:p>
                  <w:p w14:paraId="0C86C18E" w14:textId="77777777" w:rsidR="009D5033" w:rsidRDefault="002F3AA3">
                    <w:pPr>
                      <w:pStyle w:val="BodyText"/>
                      <w:ind w:left="1503" w:right="1497" w:hanging="4"/>
                      <w:jc w:val="center"/>
                    </w:pPr>
                    <w:r>
                      <w:t>355 Scott High Drive Huntsville, TN</w:t>
                    </w:r>
                    <w:r>
                      <w:rPr>
                        <w:spacing w:val="37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37756</w:t>
                    </w:r>
                  </w:p>
                  <w:p w14:paraId="0C86C18F" w14:textId="77777777" w:rsidR="009D5033" w:rsidRDefault="002F3AA3">
                    <w:pPr>
                      <w:pStyle w:val="BodyText"/>
                      <w:spacing w:line="219" w:lineRule="exact"/>
                      <w:jc w:val="center"/>
                    </w:pPr>
                    <w:r>
                      <w:t>Phone: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423-663-4900</w:t>
                    </w:r>
                  </w:p>
                  <w:p w14:paraId="0C86C190" w14:textId="77777777" w:rsidR="009D5033" w:rsidRDefault="002F3AA3">
                    <w:pPr>
                      <w:pStyle w:val="BodyText"/>
                      <w:ind w:left="2"/>
                      <w:jc w:val="center"/>
                    </w:pPr>
                    <w:r>
                      <w:t>Fax: 423-663-4925</w:t>
                    </w:r>
                  </w:p>
                  <w:p w14:paraId="0C86C191" w14:textId="77777777" w:rsidR="009D5033" w:rsidRDefault="002F3AA3">
                    <w:pPr>
                      <w:pStyle w:val="BodyText"/>
                      <w:spacing w:before="1"/>
                      <w:jc w:val="center"/>
                    </w:pPr>
                    <w:hyperlink r:id="rId2">
                      <w:r>
                        <w:t>www.tcatoneida.edu</w:t>
                      </w:r>
                    </w:hyperlink>
                  </w:p>
                  <w:p w14:paraId="4A1CCF3A" w14:textId="77777777" w:rsidR="00D30FD0" w:rsidRDefault="00D30FD0">
                    <w:pPr>
                      <w:pStyle w:val="BodyText"/>
                      <w:spacing w:before="1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F3AA3">
      <w:rPr>
        <w:noProof/>
      </w:rPr>
      <w:drawing>
        <wp:anchor distT="0" distB="0" distL="0" distR="0" simplePos="0" relativeHeight="251156480" behindDoc="1" locked="0" layoutInCell="1" allowOverlap="1" wp14:anchorId="0C86C184" wp14:editId="5BA2FD1A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3009900" cy="5242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009900" cy="524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33"/>
    <w:rsid w:val="0001622C"/>
    <w:rsid w:val="000202C9"/>
    <w:rsid w:val="000240D1"/>
    <w:rsid w:val="00052C5B"/>
    <w:rsid w:val="00055679"/>
    <w:rsid w:val="000621FF"/>
    <w:rsid w:val="000D7A7A"/>
    <w:rsid w:val="000E428F"/>
    <w:rsid w:val="000F610F"/>
    <w:rsid w:val="00117F77"/>
    <w:rsid w:val="00120C19"/>
    <w:rsid w:val="00123B54"/>
    <w:rsid w:val="001274F2"/>
    <w:rsid w:val="00154CDB"/>
    <w:rsid w:val="001552F0"/>
    <w:rsid w:val="00165A14"/>
    <w:rsid w:val="00171416"/>
    <w:rsid w:val="001719F0"/>
    <w:rsid w:val="00172CFD"/>
    <w:rsid w:val="00173B4F"/>
    <w:rsid w:val="001A0A82"/>
    <w:rsid w:val="001A6889"/>
    <w:rsid w:val="001B4A0F"/>
    <w:rsid w:val="001B6869"/>
    <w:rsid w:val="001B6F5F"/>
    <w:rsid w:val="001E1D20"/>
    <w:rsid w:val="00205226"/>
    <w:rsid w:val="002302D7"/>
    <w:rsid w:val="00243D0A"/>
    <w:rsid w:val="00280114"/>
    <w:rsid w:val="00280859"/>
    <w:rsid w:val="002A44B6"/>
    <w:rsid w:val="002B7BA7"/>
    <w:rsid w:val="002D07E8"/>
    <w:rsid w:val="002D7075"/>
    <w:rsid w:val="002E70BB"/>
    <w:rsid w:val="002F3AA3"/>
    <w:rsid w:val="002F3C00"/>
    <w:rsid w:val="002F46FD"/>
    <w:rsid w:val="002F5673"/>
    <w:rsid w:val="003145B4"/>
    <w:rsid w:val="00317569"/>
    <w:rsid w:val="00351F84"/>
    <w:rsid w:val="00352E4B"/>
    <w:rsid w:val="00366211"/>
    <w:rsid w:val="003933F0"/>
    <w:rsid w:val="003A2955"/>
    <w:rsid w:val="003B0BF2"/>
    <w:rsid w:val="003B3342"/>
    <w:rsid w:val="003C29DB"/>
    <w:rsid w:val="003D1C13"/>
    <w:rsid w:val="003E4DB8"/>
    <w:rsid w:val="003E525D"/>
    <w:rsid w:val="003F5E25"/>
    <w:rsid w:val="00407DB9"/>
    <w:rsid w:val="00416A32"/>
    <w:rsid w:val="0042082E"/>
    <w:rsid w:val="00436EBB"/>
    <w:rsid w:val="0044487D"/>
    <w:rsid w:val="00445CC9"/>
    <w:rsid w:val="004579AD"/>
    <w:rsid w:val="00460B68"/>
    <w:rsid w:val="00463354"/>
    <w:rsid w:val="0047614A"/>
    <w:rsid w:val="00486290"/>
    <w:rsid w:val="00490AD6"/>
    <w:rsid w:val="00494D67"/>
    <w:rsid w:val="004D4982"/>
    <w:rsid w:val="004D5378"/>
    <w:rsid w:val="00504B96"/>
    <w:rsid w:val="00512ACB"/>
    <w:rsid w:val="00512B0E"/>
    <w:rsid w:val="005249E1"/>
    <w:rsid w:val="0053090D"/>
    <w:rsid w:val="005416F9"/>
    <w:rsid w:val="005453CD"/>
    <w:rsid w:val="00570E8B"/>
    <w:rsid w:val="005873DC"/>
    <w:rsid w:val="00593F11"/>
    <w:rsid w:val="005A655C"/>
    <w:rsid w:val="005A6D1C"/>
    <w:rsid w:val="005B2A29"/>
    <w:rsid w:val="005C2C08"/>
    <w:rsid w:val="005E4829"/>
    <w:rsid w:val="005F4BE5"/>
    <w:rsid w:val="005F4D19"/>
    <w:rsid w:val="00617F34"/>
    <w:rsid w:val="0066012A"/>
    <w:rsid w:val="00673A4D"/>
    <w:rsid w:val="00686301"/>
    <w:rsid w:val="006A6339"/>
    <w:rsid w:val="006B03D5"/>
    <w:rsid w:val="006B406D"/>
    <w:rsid w:val="006C4A2D"/>
    <w:rsid w:val="006C4CD4"/>
    <w:rsid w:val="006C60F5"/>
    <w:rsid w:val="006C736A"/>
    <w:rsid w:val="006E083F"/>
    <w:rsid w:val="006E1B44"/>
    <w:rsid w:val="006E3DEF"/>
    <w:rsid w:val="006E6435"/>
    <w:rsid w:val="006F4A8A"/>
    <w:rsid w:val="007002A4"/>
    <w:rsid w:val="0070434B"/>
    <w:rsid w:val="00712FD9"/>
    <w:rsid w:val="00725A26"/>
    <w:rsid w:val="0072667A"/>
    <w:rsid w:val="00726E33"/>
    <w:rsid w:val="0074408F"/>
    <w:rsid w:val="00753B06"/>
    <w:rsid w:val="007565DA"/>
    <w:rsid w:val="00765A6A"/>
    <w:rsid w:val="00776A77"/>
    <w:rsid w:val="00791FE7"/>
    <w:rsid w:val="007C2655"/>
    <w:rsid w:val="007E449C"/>
    <w:rsid w:val="0080149B"/>
    <w:rsid w:val="00833DAF"/>
    <w:rsid w:val="0087798F"/>
    <w:rsid w:val="00882FA2"/>
    <w:rsid w:val="00887D0C"/>
    <w:rsid w:val="00892740"/>
    <w:rsid w:val="008A2E72"/>
    <w:rsid w:val="008A56FF"/>
    <w:rsid w:val="008B1016"/>
    <w:rsid w:val="008C17A3"/>
    <w:rsid w:val="008D6CC3"/>
    <w:rsid w:val="008D735B"/>
    <w:rsid w:val="008E1241"/>
    <w:rsid w:val="008E588A"/>
    <w:rsid w:val="0090192D"/>
    <w:rsid w:val="009058D1"/>
    <w:rsid w:val="00907AB5"/>
    <w:rsid w:val="009124C3"/>
    <w:rsid w:val="009225E5"/>
    <w:rsid w:val="00931095"/>
    <w:rsid w:val="00956834"/>
    <w:rsid w:val="009572A2"/>
    <w:rsid w:val="00996030"/>
    <w:rsid w:val="009A7E0E"/>
    <w:rsid w:val="009B2083"/>
    <w:rsid w:val="009B245D"/>
    <w:rsid w:val="009C4F8B"/>
    <w:rsid w:val="009D5033"/>
    <w:rsid w:val="00A04CFE"/>
    <w:rsid w:val="00A06F89"/>
    <w:rsid w:val="00A12175"/>
    <w:rsid w:val="00A575E6"/>
    <w:rsid w:val="00A65BEE"/>
    <w:rsid w:val="00A7095A"/>
    <w:rsid w:val="00A85553"/>
    <w:rsid w:val="00A85EB0"/>
    <w:rsid w:val="00A93D10"/>
    <w:rsid w:val="00A95B61"/>
    <w:rsid w:val="00AB26E1"/>
    <w:rsid w:val="00AD7EE3"/>
    <w:rsid w:val="00AE1638"/>
    <w:rsid w:val="00B07AEC"/>
    <w:rsid w:val="00B173F4"/>
    <w:rsid w:val="00B72D80"/>
    <w:rsid w:val="00B84065"/>
    <w:rsid w:val="00BC1C56"/>
    <w:rsid w:val="00BD13AC"/>
    <w:rsid w:val="00BD49BB"/>
    <w:rsid w:val="00BF4F36"/>
    <w:rsid w:val="00C21F5E"/>
    <w:rsid w:val="00C30EC3"/>
    <w:rsid w:val="00C40732"/>
    <w:rsid w:val="00C72C4D"/>
    <w:rsid w:val="00CE5898"/>
    <w:rsid w:val="00CE7C73"/>
    <w:rsid w:val="00D012BD"/>
    <w:rsid w:val="00D30FD0"/>
    <w:rsid w:val="00D50039"/>
    <w:rsid w:val="00D648B3"/>
    <w:rsid w:val="00D67497"/>
    <w:rsid w:val="00D8560D"/>
    <w:rsid w:val="00D9034E"/>
    <w:rsid w:val="00DA0440"/>
    <w:rsid w:val="00DA3167"/>
    <w:rsid w:val="00DA4827"/>
    <w:rsid w:val="00DB13A9"/>
    <w:rsid w:val="00DB33BD"/>
    <w:rsid w:val="00DC3570"/>
    <w:rsid w:val="00DC3FBF"/>
    <w:rsid w:val="00DD2FB5"/>
    <w:rsid w:val="00DE402A"/>
    <w:rsid w:val="00DE4B17"/>
    <w:rsid w:val="00DE58E0"/>
    <w:rsid w:val="00DF14E2"/>
    <w:rsid w:val="00DF35D5"/>
    <w:rsid w:val="00E13F86"/>
    <w:rsid w:val="00E14A2F"/>
    <w:rsid w:val="00E456BF"/>
    <w:rsid w:val="00E467BF"/>
    <w:rsid w:val="00E55E7B"/>
    <w:rsid w:val="00E63536"/>
    <w:rsid w:val="00E75201"/>
    <w:rsid w:val="00E7720B"/>
    <w:rsid w:val="00E84CE6"/>
    <w:rsid w:val="00E86231"/>
    <w:rsid w:val="00E95930"/>
    <w:rsid w:val="00EA0BCE"/>
    <w:rsid w:val="00EA74CA"/>
    <w:rsid w:val="00EC6534"/>
    <w:rsid w:val="00ED396E"/>
    <w:rsid w:val="00EE67C2"/>
    <w:rsid w:val="00F129C2"/>
    <w:rsid w:val="00F749D5"/>
    <w:rsid w:val="00F834C9"/>
    <w:rsid w:val="00F90026"/>
    <w:rsid w:val="00F978F4"/>
    <w:rsid w:val="00FB314B"/>
    <w:rsid w:val="00FB7FD7"/>
    <w:rsid w:val="00FF1B8B"/>
    <w:rsid w:val="00FF6A74"/>
    <w:rsid w:val="0698BB93"/>
    <w:rsid w:val="309F261D"/>
    <w:rsid w:val="3AE902A4"/>
    <w:rsid w:val="664891F7"/>
    <w:rsid w:val="7469A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6C0C5"/>
  <w15:docId w15:val="{BE3B22A8-16D8-471F-812E-8E18CCB6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245" w:lineRule="exact"/>
      <w:ind w:left="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8"/>
    </w:pPr>
  </w:style>
  <w:style w:type="paragraph" w:styleId="NormalWeb">
    <w:name w:val="Normal (Web)"/>
    <w:basedOn w:val="Normal"/>
    <w:uiPriority w:val="99"/>
    <w:unhideWhenUsed/>
    <w:rsid w:val="002808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45C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CC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45C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CC9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tcatoneida.edu/" TargetMode="External"/><Relationship Id="rId1" Type="http://schemas.openxmlformats.org/officeDocument/2006/relationships/hyperlink" Target="http://www.tcatoneid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EE582AECD534BAA6D7D106A27AA46" ma:contentTypeVersion="16" ma:contentTypeDescription="Create a new document." ma:contentTypeScope="" ma:versionID="e1c63a1546087cfceeffe0bb9e22e9cf">
  <xsd:schema xmlns:xsd="http://www.w3.org/2001/XMLSchema" xmlns:xs="http://www.w3.org/2001/XMLSchema" xmlns:p="http://schemas.microsoft.com/office/2006/metadata/properties" xmlns:ns2="fda3e230-ba3f-4767-a918-85c1fdf723f6" xmlns:ns3="b1a00e99-d50c-482f-8f8b-6b2800d5c60a" targetNamespace="http://schemas.microsoft.com/office/2006/metadata/properties" ma:root="true" ma:fieldsID="8d990c8a90265233fd02091a935967a4" ns2:_="" ns3:_="">
    <xsd:import namespace="fda3e230-ba3f-4767-a918-85c1fdf723f6"/>
    <xsd:import namespace="b1a00e99-d50c-482f-8f8b-6b2800d5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e230-ba3f-4767-a918-85c1fdf72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d17622-382b-4b9f-b8a1-86b7f4a78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00e99-d50c-482f-8f8b-6b2800d5c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efb83-31dd-4c39-8d54-1b62eafa3d42}" ma:internalName="TaxCatchAll" ma:showField="CatchAllData" ma:web="b1a00e99-d50c-482f-8f8b-6b2800d5c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00e99-d50c-482f-8f8b-6b2800d5c60a" xsi:nil="true"/>
    <lcf76f155ced4ddcb4097134ff3c332f xmlns="fda3e230-ba3f-4767-a918-85c1fdf72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E48990-25AD-4DB7-BC25-8DB345C59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EB578-59E9-4144-A961-5A12BF507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3e230-ba3f-4767-a918-85c1fdf723f6"/>
    <ds:schemaRef ds:uri="b1a00e99-d50c-482f-8f8b-6b2800d5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ED8ADA-8B90-4B78-AF22-9CEE971E57A0}">
  <ds:schemaRefs>
    <ds:schemaRef ds:uri="http://schemas.microsoft.com/office/2006/metadata/properties"/>
    <ds:schemaRef ds:uri="http://schemas.microsoft.com/office/infopath/2007/PartnerControls"/>
    <ds:schemaRef ds:uri="b1a00e99-d50c-482f-8f8b-6b2800d5c60a"/>
    <ds:schemaRef ds:uri="fda3e230-ba3f-4767-a918-85c1fdf723f6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terrym</dc:creator>
  <cp:lastModifiedBy>Jennifer Trammell</cp:lastModifiedBy>
  <cp:revision>5</cp:revision>
  <cp:lastPrinted>2025-08-12T19:36:00Z</cp:lastPrinted>
  <dcterms:created xsi:type="dcterms:W3CDTF">2025-08-12T16:58:00Z</dcterms:created>
  <dcterms:modified xsi:type="dcterms:W3CDTF">2025-08-12T19:36:00Z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2021-08-11T00:00:00Z</vt:filetime>
  </property>
  <property fmtid="{D5CDD505-2E9C-101B-9397-08002B2CF9AE}" pid="5" name="ContentTypeId">
    <vt:lpwstr>0x010100F4CEE582AECD534BAA6D7D106A27AA46</vt:lpwstr>
  </property>
</Properties>
</file>